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0B" w:rsidRDefault="00FD3D5B" w:rsidP="00420F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Рейтинг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 w:rsidR="002B1F7B">
        <w:rPr>
          <w:rFonts w:ascii="Times New Roman" w:hAnsi="Times New Roman" w:cs="Times New Roman"/>
          <w:sz w:val="32"/>
          <w:szCs w:val="32"/>
        </w:rPr>
        <w:t xml:space="preserve"> на</w:t>
      </w:r>
    </w:p>
    <w:p w:rsidR="002B1F7B" w:rsidRDefault="002B1F7B" w:rsidP="00420F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ДПП «Фортепиано», «Струнные инструменты», «Духовые инструменты», «Народные инструменты»</w:t>
      </w:r>
    </w:p>
    <w:p w:rsidR="00F66040" w:rsidRDefault="00F66040" w:rsidP="00420F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2020-2021 учебный год</w:t>
      </w:r>
    </w:p>
    <w:p w:rsidR="00420F6A" w:rsidRDefault="00420F6A" w:rsidP="00420F6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238"/>
        <w:gridCol w:w="3262"/>
      </w:tblGrid>
      <w:tr w:rsidR="00420F6A" w:rsidTr="00420F6A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6A" w:rsidRPr="00FD3D5B" w:rsidRDefault="00420F6A" w:rsidP="00420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D5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6A" w:rsidRPr="00FD3D5B" w:rsidRDefault="00420F6A" w:rsidP="00C547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D5B">
              <w:rPr>
                <w:rFonts w:ascii="Times New Roman" w:hAnsi="Times New Roman"/>
                <w:sz w:val="24"/>
                <w:szCs w:val="24"/>
                <w:lang w:eastAsia="en-US"/>
              </w:rPr>
              <w:t>Ф.И.О. поступающего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6A" w:rsidRPr="00FD3D5B" w:rsidRDefault="00420F6A" w:rsidP="00C547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D5B"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420F6A" w:rsidTr="00420F6A">
        <w:trPr>
          <w:trHeight w:val="2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6A" w:rsidRPr="00FD3D5B" w:rsidRDefault="00420F6A" w:rsidP="00C5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6A" w:rsidRPr="00FD3D5B" w:rsidRDefault="00420F6A" w:rsidP="00C5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6A" w:rsidRPr="00FD3D5B" w:rsidRDefault="00420F6A" w:rsidP="00C5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FD3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Костарева Арина Дмитриевна (домра)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Степина Виктория Антоновна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Никулин Николай Денисович (баян)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Морозова Станислава Витальевна (виолончель)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Редин Юрий Анатольевич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Викторович  (баян)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Мизирев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Антонович (баян)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Бронникова Зоя Алексеевна (домра)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Михайлов Артем Владимирович (домра)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6C460A">
            <w:pPr>
              <w:spacing w:after="0"/>
              <w:rPr>
                <w:rFonts w:ascii="Times New Roman" w:hAnsi="Times New Roman"/>
                <w:szCs w:val="24"/>
              </w:rPr>
            </w:pPr>
            <w:r w:rsidRPr="00FD3D5B">
              <w:rPr>
                <w:rFonts w:ascii="Times New Roman" w:eastAsia="Times New Roman" w:hAnsi="Times New Roman"/>
                <w:lang w:eastAsia="ru-RU"/>
              </w:rPr>
              <w:t>Чегодаева Варвара Захаровна (флейта)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Розов Даниил Александрович (аккордеон)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Каурова Анна Андреевна (виолончель)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Амира Альбертовна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Лысков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 (аккордеон)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Тылибцев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Михаил Олегович (балалайка)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Модянова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Кривощекова Татьяна Леонидовна (скрипка)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FD3D5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Корвяков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Семен Евгеньевич (гитара)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(скрипка)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Шагиахметова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Майя Николаевна (скрипка)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Каширцева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Арина Максимовна (скрипка)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Соколовская Анастасия Дмитриевна (скрипка)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Антонович (скрипка)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Кумакшева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Викториия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53 рекомендовано ПГ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Давид Александрович (скрипка)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Лабутина Софья Алексеевна (скрипка)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Колосов Владимир Олегович (балалайка)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Колчанов Демид Андреевич (гитара)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Марис </w:t>
            </w: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Радимович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(гитара)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Евсеенкова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Артемовна</w:t>
            </w: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ab/>
              <w:t>(фортеп</w:t>
            </w:r>
            <w:bookmarkStart w:id="0" w:name="_GoBack"/>
            <w:bookmarkEnd w:id="0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Кузнецова Таисия Олеговна (домра)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Соколова Дарья Романовна (скрипка)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Турбин Константин Михайлович (</w:t>
            </w: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балалйка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Голендухин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 (балалайка)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Красильников Александр Сергеевич </w:t>
            </w: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Владимир Иванович </w:t>
            </w: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6C460A">
            <w:pPr>
              <w:spacing w:after="0"/>
              <w:rPr>
                <w:rFonts w:ascii="Times New Roman" w:hAnsi="Times New Roman"/>
                <w:szCs w:val="24"/>
              </w:rPr>
            </w:pPr>
            <w:r w:rsidRPr="00FD3D5B">
              <w:rPr>
                <w:rFonts w:ascii="Times New Roman" w:hAnsi="Times New Roman"/>
                <w:szCs w:val="24"/>
              </w:rPr>
              <w:t>Лебедев Артемий (саксофон)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Гасумова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Ренева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Тихомирова Мария Константиновна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Лабутина Алла Алексеевна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Кашин Александр Владимирович  (аккордеон)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(аккордеон)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Медведев Егор Михайлович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Степаненко София Александровна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Веселова Маргарита Дмитриевна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Нитко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 (аккордеон)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Сухоплечев</w:t>
            </w:r>
            <w:proofErr w:type="spellEnd"/>
            <w:r w:rsidRPr="00F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Павлович </w:t>
            </w: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Сухорученко</w:t>
            </w:r>
            <w:proofErr w:type="spellEnd"/>
            <w:r w:rsidRPr="00F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Богдана Александровна </w:t>
            </w: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Мустаев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 (баян)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Мевша</w:t>
            </w:r>
            <w:proofErr w:type="spellEnd"/>
            <w:r w:rsidRPr="00FD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Сергеевич  </w:t>
            </w: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C34D41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FD3D5B">
              <w:rPr>
                <w:rFonts w:ascii="Times New Roman" w:hAnsi="Times New Roman"/>
                <w:szCs w:val="24"/>
              </w:rPr>
              <w:t>Хвингия</w:t>
            </w:r>
            <w:proofErr w:type="spellEnd"/>
            <w:r w:rsidRPr="00FD3D5B">
              <w:rPr>
                <w:rFonts w:ascii="Times New Roman" w:hAnsi="Times New Roman"/>
                <w:szCs w:val="24"/>
              </w:rPr>
              <w:t xml:space="preserve"> Давид </w:t>
            </w:r>
            <w:proofErr w:type="spellStart"/>
            <w:r w:rsidRPr="00FD3D5B">
              <w:rPr>
                <w:rFonts w:ascii="Times New Roman" w:hAnsi="Times New Roman"/>
                <w:szCs w:val="24"/>
              </w:rPr>
              <w:t>Эмзариевич</w:t>
            </w:r>
            <w:proofErr w:type="spellEnd"/>
            <w:r w:rsidRPr="00FD3D5B">
              <w:rPr>
                <w:rFonts w:ascii="Times New Roman" w:hAnsi="Times New Roman"/>
                <w:szCs w:val="24"/>
              </w:rPr>
              <w:t xml:space="preserve"> (кларнет)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/>
                <w:szCs w:val="24"/>
              </w:rPr>
              <w:t>44 Рекомендовано ПГ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Аникина Карина Андреевна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41 рекомендовано ПГ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Виноградова Вера Дмитриевна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Бокоева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 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Морозова Варвара Алексеевна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Герасимова Мария Алексеевна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Соколова Таисия Григорьевна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 (гитара)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Олехов Александр Евгеньевич (фортепиано)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Чванова Полина Александровна (домра)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Шелемин</w:t>
            </w:r>
            <w:proofErr w:type="spellEnd"/>
            <w:r w:rsidRPr="00FD3D5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 (гитара)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A23AF" w:rsidTr="00420F6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Шаля Софья Алексеевна (скрипка)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F" w:rsidRPr="00FD3D5B" w:rsidRDefault="00EA23AF" w:rsidP="00420F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B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</w:tbl>
    <w:p w:rsidR="00420F6A" w:rsidRDefault="00420F6A" w:rsidP="00420F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3D5B" w:rsidRPr="00420F6A" w:rsidRDefault="00FD3D5B" w:rsidP="00FD3D5B">
      <w:pPr>
        <w:rPr>
          <w:rFonts w:ascii="Times New Roman" w:hAnsi="Times New Roman" w:cs="Times New Roman"/>
          <w:sz w:val="32"/>
          <w:szCs w:val="32"/>
        </w:rPr>
      </w:pPr>
    </w:p>
    <w:sectPr w:rsidR="00FD3D5B" w:rsidRPr="0042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327"/>
    <w:multiLevelType w:val="hybridMultilevel"/>
    <w:tmpl w:val="D488EADC"/>
    <w:lvl w:ilvl="0" w:tplc="A052F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B5"/>
    <w:rsid w:val="00245C34"/>
    <w:rsid w:val="002B1F7B"/>
    <w:rsid w:val="00420F6A"/>
    <w:rsid w:val="005B55B5"/>
    <w:rsid w:val="007D1745"/>
    <w:rsid w:val="00C34D41"/>
    <w:rsid w:val="00EA23AF"/>
    <w:rsid w:val="00F66040"/>
    <w:rsid w:val="00F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420F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420F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AEE5-20C9-4EC6-8278-50216407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2020-08-26T05:05:00Z</dcterms:created>
  <dcterms:modified xsi:type="dcterms:W3CDTF">2020-08-28T06:15:00Z</dcterms:modified>
</cp:coreProperties>
</file>