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D" w:rsidRPr="000F3C1E" w:rsidRDefault="00FC06BD" w:rsidP="00FC0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C06BD" w:rsidRPr="000F3C1E" w:rsidRDefault="00FC06BD" w:rsidP="00FC0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Pr="009539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5 </w:t>
      </w:r>
      <w:r w:rsidRPr="000F3C1E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и ваши родители!</w:t>
      </w:r>
    </w:p>
    <w:p w:rsidR="00FC06BD" w:rsidRPr="000F3C1E" w:rsidRDefault="00FC06BD" w:rsidP="00FC06BD">
      <w:pPr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высылаете фотографию мне на почту,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FC06BD" w:rsidRPr="000F3C1E" w:rsidRDefault="00FC06BD" w:rsidP="00FC06BD">
      <w:pPr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F3C1E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FC06BD" w:rsidRPr="000F3C1E" w:rsidRDefault="00FC06BD" w:rsidP="00FC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0F3C1E">
        <w:rPr>
          <w:rFonts w:ascii="Times New Roman" w:hAnsi="Times New Roman" w:cs="Times New Roman"/>
          <w:sz w:val="24"/>
          <w:szCs w:val="24"/>
        </w:rPr>
        <w:t>@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C06BD" w:rsidRPr="000F3C1E" w:rsidRDefault="00FC06BD" w:rsidP="00FC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Если от меня не будет ответа, пожалуйста, звоните, пишите на телефон,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0F3C1E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FC06BD" w:rsidRPr="00BF3140" w:rsidRDefault="00FC06BD" w:rsidP="00FC06B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FC06BD" w:rsidRPr="00BF3140" w:rsidRDefault="00FC06BD" w:rsidP="00FC06B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выполнения данного домашнего задания мы отводим пять дней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субботу,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на проверке!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связи с наступающими праздниками, постарайтесь слать задания пораньше!</w:t>
      </w:r>
    </w:p>
    <w:p w:rsidR="00FC06BD" w:rsidRPr="0005171B" w:rsidRDefault="00FC06BD" w:rsidP="00FC0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№4</w:t>
      </w:r>
      <w:r w:rsidRPr="0005171B">
        <w:rPr>
          <w:rFonts w:ascii="Times New Roman" w:hAnsi="Times New Roman" w:cs="Times New Roman"/>
          <w:b/>
          <w:sz w:val="28"/>
          <w:szCs w:val="28"/>
        </w:rPr>
        <w:t>. Квинтовый круг бемольных тональностей.</w:t>
      </w:r>
    </w:p>
    <w:p w:rsidR="00FC06BD" w:rsidRDefault="00FC06BD" w:rsidP="00FC06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710D">
        <w:rPr>
          <w:rFonts w:ascii="Times New Roman" w:hAnsi="Times New Roman" w:cs="Times New Roman"/>
          <w:sz w:val="24"/>
          <w:szCs w:val="24"/>
        </w:rPr>
        <w:t>Добрый день!</w:t>
      </w:r>
      <w:r w:rsidRPr="00EE710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Дорогие ребята! Экзамены никто не отменял, поэтому, желательно петь каждый день по одному билету! Следите за чистотой интонации!</w:t>
      </w:r>
    </w:p>
    <w:p w:rsidR="00FC06BD" w:rsidRPr="00F652C5" w:rsidRDefault="00FC06BD" w:rsidP="00FC06BD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52C5">
        <w:rPr>
          <w:rFonts w:ascii="Times New Roman" w:hAnsi="Times New Roman" w:cs="Times New Roman"/>
          <w:sz w:val="24"/>
          <w:szCs w:val="24"/>
        </w:rPr>
        <w:t>Продолжаем работать с минорными тональностями! В работу берёте фа минор, и си бемоль минор. Поиграйте, пойте три вида, также все элементы, что мы с вами прошли. Фа минор разберётесь сами. Си бемоль минор, подсказка.</w:t>
      </w:r>
      <w:r w:rsidRPr="00F6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C06BD" w:rsidRDefault="00FC06BD" w:rsidP="00FC06BD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92583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proofErr w:type="gramStart"/>
      <w:r w:rsidRPr="00456A3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56A39">
        <w:rPr>
          <w:rFonts w:ascii="Times New Roman" w:hAnsi="Times New Roman" w:cs="Times New Roman"/>
          <w:b/>
          <w:sz w:val="24"/>
          <w:szCs w:val="24"/>
        </w:rPr>
        <w:t>и бемоль минор</w:t>
      </w:r>
      <w:r w:rsidRPr="00D30DA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C06BD" w:rsidRDefault="00FC06BD" w:rsidP="00FC06BD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0DA3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Гармонический</w:t>
      </w:r>
    </w:p>
    <w:p w:rsidR="00FC06BD" w:rsidRPr="00DA7EE7" w:rsidRDefault="00FC06BD" w:rsidP="00FC06BD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1550" cy="568325"/>
            <wp:effectExtent l="1905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BD" w:rsidRPr="00DA7EE7" w:rsidRDefault="00FC06BD" w:rsidP="00FC06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A7EE7">
        <w:rPr>
          <w:rFonts w:ascii="Times New Roman" w:hAnsi="Times New Roman" w:cs="Times New Roman"/>
          <w:sz w:val="24"/>
          <w:szCs w:val="24"/>
        </w:rPr>
        <w:t>#</w:t>
      </w:r>
    </w:p>
    <w:p w:rsidR="00FC06BD" w:rsidRDefault="00FC06BD" w:rsidP="00FC06B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6DBE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</w:p>
    <w:p w:rsidR="00FC06BD" w:rsidRPr="00896DBE" w:rsidRDefault="00FC06BD" w:rsidP="00FC06B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896DBE">
        <w:rPr>
          <w:rFonts w:ascii="Times New Roman" w:hAnsi="Times New Roman" w:cs="Times New Roman"/>
          <w:noProof/>
          <w:sz w:val="24"/>
          <w:szCs w:val="24"/>
        </w:rPr>
        <w:t xml:space="preserve">   Мелодический</w:t>
      </w:r>
    </w:p>
    <w:p w:rsidR="00FC06BD" w:rsidRPr="00DA7EE7" w:rsidRDefault="00FC06BD" w:rsidP="00FC06BD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071745" cy="599440"/>
            <wp:effectExtent l="19050" t="0" r="0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BD" w:rsidRPr="003A13B5" w:rsidRDefault="00FC06BD" w:rsidP="00FC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Pr="00896DB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13B5">
        <w:rPr>
          <w:rFonts w:ascii="Times New Roman" w:hAnsi="Times New Roman" w:cs="Times New Roman"/>
          <w:sz w:val="24"/>
          <w:szCs w:val="24"/>
        </w:rPr>
        <w:t xml:space="preserve">#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13B5">
        <w:rPr>
          <w:rFonts w:ascii="Times New Roman" w:hAnsi="Times New Roman" w:cs="Times New Roman"/>
          <w:sz w:val="24"/>
          <w:szCs w:val="24"/>
        </w:rPr>
        <w:t xml:space="preserve">#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13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6BD" w:rsidRDefault="00FC06BD" w:rsidP="00FC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6BD" w:rsidRDefault="00FC06BD" w:rsidP="00FC06B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6BD" w:rsidRDefault="00FC06BD" w:rsidP="00FC06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2C5">
        <w:rPr>
          <w:rFonts w:ascii="Times New Roman" w:hAnsi="Times New Roman" w:cs="Times New Roman"/>
          <w:sz w:val="24"/>
          <w:szCs w:val="24"/>
        </w:rPr>
        <w:t>Начинаем работать с интервалами в тональности. Рабочая тетрадь (прописи) стр. 21 №1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6BD" w:rsidRPr="00F652C5" w:rsidRDefault="00FC06BD" w:rsidP="00FC06B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6BD" w:rsidRPr="0005171B" w:rsidRDefault="00FC06BD" w:rsidP="00FC06B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71B">
        <w:rPr>
          <w:rFonts w:ascii="Times New Roman" w:hAnsi="Times New Roman" w:cs="Times New Roman"/>
          <w:b/>
          <w:sz w:val="28"/>
          <w:szCs w:val="28"/>
        </w:rPr>
        <w:t>Ребята, сегодня ещё раз высылаю примерные требования к письменной работе. Повторите, пожалуйста, правила!</w:t>
      </w:r>
    </w:p>
    <w:p w:rsidR="00FC06BD" w:rsidRDefault="00FC06BD" w:rsidP="00FC06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D7FD1">
        <w:rPr>
          <w:rFonts w:ascii="Times New Roman" w:hAnsi="Times New Roman" w:cs="Times New Roman"/>
          <w:sz w:val="24"/>
          <w:szCs w:val="24"/>
        </w:rPr>
        <w:t>Порядок диезов и бемолей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6BD" w:rsidRDefault="00FC06BD" w:rsidP="00FC06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2.Три вида минора.</w:t>
      </w:r>
    </w:p>
    <w:p w:rsidR="00FC06BD" w:rsidRDefault="00FC06BD" w:rsidP="00FC06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3.Одноимённые и параллельные тональности.</w:t>
      </w:r>
    </w:p>
    <w:p w:rsidR="00FC06BD" w:rsidRDefault="00FC06BD" w:rsidP="00FC06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4.Строение трезвучий и их обращений.</w:t>
      </w:r>
    </w:p>
    <w:p w:rsidR="00FC06BD" w:rsidRDefault="00FC06BD" w:rsidP="00FC06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5.Построение интервалов вверх и вниз.</w:t>
      </w:r>
    </w:p>
    <w:p w:rsidR="00FC06BD" w:rsidRDefault="00FC06BD" w:rsidP="00FC06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6.Группировки длительностей, в том числе и в размерах 3/8, 6/8.</w:t>
      </w:r>
    </w:p>
    <w:p w:rsidR="00FC06BD" w:rsidRDefault="00FC06BD" w:rsidP="00FC06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7.Тритоны.</w:t>
      </w:r>
    </w:p>
    <w:p w:rsidR="00FC06BD" w:rsidRPr="001D7FD1" w:rsidRDefault="00FC06BD" w:rsidP="00FC06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52C5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с обращениями.</w:t>
      </w:r>
    </w:p>
    <w:p w:rsidR="00FC06BD" w:rsidRPr="001D7FD1" w:rsidRDefault="00FC06BD" w:rsidP="00FC0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6BD" w:rsidRDefault="00FC06BD" w:rsidP="00FC06B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04">
        <w:rPr>
          <w:rFonts w:ascii="Times New Roman" w:hAnsi="Times New Roman" w:cs="Times New Roman"/>
          <w:b/>
          <w:sz w:val="28"/>
          <w:szCs w:val="28"/>
        </w:rPr>
        <w:t>Домашнее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B0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06BD" w:rsidRDefault="00FC06BD" w:rsidP="00FC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19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193">
        <w:rPr>
          <w:rFonts w:ascii="Times New Roman" w:hAnsi="Times New Roman" w:cs="Times New Roman"/>
          <w:sz w:val="24"/>
          <w:szCs w:val="24"/>
        </w:rPr>
        <w:t xml:space="preserve">Пение билетов </w:t>
      </w:r>
      <w:r>
        <w:rPr>
          <w:rFonts w:ascii="Times New Roman" w:hAnsi="Times New Roman" w:cs="Times New Roman"/>
          <w:sz w:val="24"/>
          <w:szCs w:val="24"/>
        </w:rPr>
        <w:t xml:space="preserve"> с 1 по 8.</w:t>
      </w:r>
    </w:p>
    <w:p w:rsidR="00FC06BD" w:rsidRPr="00E951C3" w:rsidRDefault="00FC06BD" w:rsidP="00FC06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Пение гамм фа минор, си бемоль минор 3 вида. </w:t>
      </w:r>
      <w:r w:rsidRPr="00E951C3">
        <w:rPr>
          <w:rFonts w:ascii="Times New Roman" w:hAnsi="Times New Roman" w:cs="Times New Roman"/>
          <w:color w:val="FF0000"/>
          <w:sz w:val="24"/>
          <w:szCs w:val="24"/>
        </w:rPr>
        <w:t>Строить не надо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C06BD" w:rsidRDefault="00FC06BD" w:rsidP="00FC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1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Учебник.   Одноголосие №538-539 оставляем; Двухголосие №172 оба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голоса играем</w:t>
      </w:r>
      <w:proofErr w:type="gramEnd"/>
      <w:r>
        <w:rPr>
          <w:rFonts w:ascii="Times New Roman" w:hAnsi="Times New Roman" w:cs="Times New Roman"/>
          <w:sz w:val="24"/>
          <w:szCs w:val="24"/>
        </w:rPr>
        <w:t>, один поём.</w:t>
      </w:r>
    </w:p>
    <w:p w:rsidR="00FC06BD" w:rsidRDefault="00FC06BD" w:rsidP="00FC06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1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тетрадь (прописи) стр. 21№1.</w:t>
      </w:r>
      <w:r w:rsidRPr="00131B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FC06BD" w:rsidRPr="000F3C1E" w:rsidRDefault="00FC06BD" w:rsidP="00FC06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 Жду сочинения. Вышлите мне на проверку. Прислали всего два ученика.</w:t>
      </w:r>
    </w:p>
    <w:p w:rsidR="00FC06BD" w:rsidRDefault="00FC06BD" w:rsidP="00FC06BD">
      <w:pPr>
        <w:spacing w:after="120"/>
        <w:jc w:val="both"/>
        <w:rPr>
          <w:b/>
          <w:sz w:val="28"/>
          <w:szCs w:val="28"/>
        </w:rPr>
      </w:pPr>
    </w:p>
    <w:p w:rsidR="00FC06BD" w:rsidRDefault="00FC06BD" w:rsidP="00FC06BD">
      <w:pPr>
        <w:spacing w:after="120"/>
        <w:jc w:val="both"/>
        <w:rPr>
          <w:b/>
          <w:sz w:val="28"/>
          <w:szCs w:val="28"/>
        </w:rPr>
      </w:pPr>
    </w:p>
    <w:p w:rsidR="00FC06BD" w:rsidRDefault="00FC06BD" w:rsidP="00FC06BD">
      <w:pPr>
        <w:spacing w:after="120"/>
        <w:jc w:val="both"/>
        <w:rPr>
          <w:b/>
          <w:sz w:val="28"/>
          <w:szCs w:val="28"/>
        </w:rPr>
      </w:pPr>
    </w:p>
    <w:p w:rsidR="00FC06BD" w:rsidRDefault="00FC06BD" w:rsidP="00FC06BD">
      <w:pPr>
        <w:spacing w:after="120"/>
        <w:jc w:val="both"/>
        <w:rPr>
          <w:b/>
          <w:sz w:val="28"/>
          <w:szCs w:val="28"/>
        </w:rPr>
      </w:pPr>
    </w:p>
    <w:p w:rsidR="00FC06BD" w:rsidRDefault="00FC06BD" w:rsidP="00FC06BD">
      <w:pPr>
        <w:spacing w:after="120"/>
        <w:jc w:val="both"/>
        <w:rPr>
          <w:b/>
          <w:sz w:val="28"/>
          <w:szCs w:val="28"/>
        </w:rPr>
      </w:pPr>
    </w:p>
    <w:p w:rsidR="00FC06BD" w:rsidRDefault="00FC06BD" w:rsidP="00FC06BD">
      <w:pPr>
        <w:spacing w:after="120"/>
        <w:jc w:val="both"/>
        <w:rPr>
          <w:b/>
          <w:sz w:val="28"/>
          <w:szCs w:val="28"/>
        </w:rPr>
      </w:pPr>
    </w:p>
    <w:p w:rsidR="00FC06BD" w:rsidRPr="00797B04" w:rsidRDefault="00FC06BD" w:rsidP="00FC06BD">
      <w:pPr>
        <w:spacing w:after="120"/>
        <w:jc w:val="both"/>
        <w:rPr>
          <w:b/>
          <w:sz w:val="28"/>
          <w:szCs w:val="28"/>
        </w:rPr>
      </w:pPr>
    </w:p>
    <w:p w:rsidR="00670C2D" w:rsidRDefault="00670C2D"/>
    <w:sectPr w:rsidR="00670C2D" w:rsidSect="0052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C06BD"/>
    <w:rsid w:val="00670C2D"/>
    <w:rsid w:val="00FC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2020-03-11T15:15:00Z</dcterms:created>
  <dcterms:modified xsi:type="dcterms:W3CDTF">2020-03-11T15:15:00Z</dcterms:modified>
</cp:coreProperties>
</file>